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0770" w14:textId="77777777" w:rsidR="0086546D" w:rsidRPr="00FA74C2" w:rsidRDefault="0086546D" w:rsidP="0086546D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0318EC09" w14:textId="18518F88" w:rsidR="005C201A" w:rsidRPr="00FA74C2" w:rsidRDefault="00A17FA6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FA74C2">
        <w:rPr>
          <w:rFonts w:ascii="Calibri" w:hAnsi="Calibri" w:cs="Calibri"/>
          <w:b/>
          <w:sz w:val="28"/>
          <w:szCs w:val="28"/>
        </w:rPr>
        <w:t xml:space="preserve">Ohlášení o zahájení </w:t>
      </w:r>
      <w:proofErr w:type="gramStart"/>
      <w:r w:rsidRPr="00FA74C2">
        <w:rPr>
          <w:rFonts w:ascii="Calibri" w:hAnsi="Calibri" w:cs="Calibri"/>
          <w:b/>
          <w:sz w:val="28"/>
          <w:szCs w:val="28"/>
        </w:rPr>
        <w:t>činnosti - poskytování</w:t>
      </w:r>
      <w:proofErr w:type="gramEnd"/>
      <w:r w:rsidRPr="00FA74C2">
        <w:rPr>
          <w:rFonts w:ascii="Calibri" w:hAnsi="Calibri" w:cs="Calibri"/>
          <w:b/>
          <w:sz w:val="28"/>
          <w:szCs w:val="28"/>
        </w:rPr>
        <w:t xml:space="preserve"> úplatného pobytu</w:t>
      </w:r>
    </w:p>
    <w:p w14:paraId="6E23D1A9" w14:textId="77777777" w:rsidR="00052658" w:rsidRPr="00FA74C2" w:rsidRDefault="0005265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142"/>
        <w:gridCol w:w="1905"/>
        <w:gridCol w:w="2652"/>
      </w:tblGrid>
      <w:tr w:rsidR="00932BAB" w:rsidRPr="00FA74C2" w14:paraId="1711A3B5" w14:textId="77777777" w:rsidTr="0086546D"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2F29AB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Nemovitost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5E7DD4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70E1FD4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E804EC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32C9" w:rsidRPr="00FA74C2" w14:paraId="13D06963" w14:textId="77777777" w:rsidTr="0086546D">
        <w:trPr>
          <w:trHeight w:val="390"/>
        </w:trPr>
        <w:tc>
          <w:tcPr>
            <w:tcW w:w="2802" w:type="dxa"/>
            <w:shd w:val="clear" w:color="auto" w:fill="auto"/>
          </w:tcPr>
          <w:p w14:paraId="1AC225A8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Ulice</w:t>
            </w:r>
          </w:p>
          <w:p w14:paraId="252B5BC6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B6C882F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5DB130F7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Číslo popisné</w:t>
            </w:r>
            <w:r w:rsidRPr="00FA74C2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(příp. evidenční či parcelní)</w:t>
            </w:r>
          </w:p>
        </w:tc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B04EEA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32C9" w:rsidRPr="00FA74C2" w14:paraId="0770D801" w14:textId="77777777" w:rsidTr="00FA74C2">
        <w:trPr>
          <w:trHeight w:val="1269"/>
        </w:trPr>
        <w:tc>
          <w:tcPr>
            <w:tcW w:w="2802" w:type="dxa"/>
            <w:shd w:val="clear" w:color="auto" w:fill="auto"/>
          </w:tcPr>
          <w:p w14:paraId="3D67B08A" w14:textId="77777777" w:rsidR="005732C9" w:rsidRPr="00FA74C2" w:rsidRDefault="005732C9" w:rsidP="005732C9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Obec</w:t>
            </w:r>
          </w:p>
          <w:p w14:paraId="4DEC731A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FA7DF" w14:textId="48CFBE9A" w:rsidR="0086546D" w:rsidRPr="00FA74C2" w:rsidRDefault="0086546D" w:rsidP="0086546D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Žiželice           </w:t>
            </w: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Pod Vinicí</w:t>
            </w:r>
          </w:p>
          <w:p w14:paraId="6BC7CC42" w14:textId="16B885BC" w:rsidR="0086546D" w:rsidRPr="00FA74C2" w:rsidRDefault="0086546D" w:rsidP="0086546D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Končice          </w:t>
            </w: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Hradišťko II</w:t>
            </w:r>
          </w:p>
          <w:p w14:paraId="2AE3570D" w14:textId="22AE607E" w:rsidR="0086546D" w:rsidRPr="00FA74C2" w:rsidRDefault="0086546D" w:rsidP="0086546D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roofErr w:type="spellStart"/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Loukonosy</w:t>
            </w:r>
            <w:proofErr w:type="spellEnd"/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Zbraň</w:t>
            </w:r>
          </w:p>
          <w:p w14:paraId="161F7A79" w14:textId="1F6ED7E7" w:rsidR="0086546D" w:rsidRPr="00FA74C2" w:rsidRDefault="0086546D" w:rsidP="0086546D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Kundratice</w:t>
            </w:r>
          </w:p>
          <w:p w14:paraId="0308858A" w14:textId="5EB5FB8C" w:rsidR="005732C9" w:rsidRPr="00FA74C2" w:rsidRDefault="005732C9" w:rsidP="0086546D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F7B17B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60BE49" w14:textId="77777777" w:rsidR="005732C9" w:rsidRPr="00FA74C2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6BDA" w:rsidRPr="00FA74C2" w14:paraId="688EAB29" w14:textId="77777777" w:rsidTr="0086546D">
        <w:trPr>
          <w:trHeight w:val="954"/>
        </w:trPr>
        <w:tc>
          <w:tcPr>
            <w:tcW w:w="2802" w:type="dxa"/>
            <w:vMerge w:val="restart"/>
            <w:shd w:val="clear" w:color="auto" w:fill="auto"/>
          </w:tcPr>
          <w:p w14:paraId="0F1B5DE8" w14:textId="77777777" w:rsidR="00186BDA" w:rsidRPr="00FA74C2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Využití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clear" w:color="auto" w:fill="auto"/>
          </w:tcPr>
          <w:p w14:paraId="7A652213" w14:textId="0E5978B5" w:rsidR="00186BDA" w:rsidRPr="00FA74C2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13532"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rodinný dům</w:t>
            </w:r>
          </w:p>
          <w:p w14:paraId="187BAA11" w14:textId="71339885" w:rsidR="00186BDA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13532"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bytový dům</w:t>
            </w:r>
            <w:r w:rsidR="00FA74C2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</w:t>
            </w:r>
            <w:r w:rsidR="00FA74C2" w:rsidRPr="00FA74C2">
              <w:rPr>
                <w:rFonts w:ascii="Calibri" w:hAnsi="Calibri" w:cs="Calibri"/>
                <w:bCs/>
                <w:sz w:val="22"/>
                <w:szCs w:val="22"/>
              </w:rPr>
              <w:t>byt č.: ……………</w:t>
            </w:r>
          </w:p>
          <w:p w14:paraId="14D93D73" w14:textId="636F1249" w:rsidR="00FA74C2" w:rsidRPr="00FA74C2" w:rsidRDefault="00FA74C2" w:rsidP="00FA74C2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ubytovna / penzion </w:t>
            </w:r>
          </w:p>
        </w:tc>
        <w:tc>
          <w:tcPr>
            <w:tcW w:w="20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02F901" w14:textId="6D4B837B" w:rsidR="00186BDA" w:rsidRPr="00FA74C2" w:rsidRDefault="00186BDA" w:rsidP="00FA74C2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8174DDE" w14:textId="77777777" w:rsidR="00186BDA" w:rsidRPr="00FA74C2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E651C72" w14:textId="77777777" w:rsidR="00FA74C2" w:rsidRDefault="00FA74C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241201" w14:textId="1D07C6DF" w:rsidR="00186BDA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564328" w:rsidRPr="00FA74C2">
              <w:rPr>
                <w:rFonts w:ascii="Calibri" w:hAnsi="Calibri" w:cs="Calibri"/>
                <w:bCs/>
                <w:sz w:val="22"/>
                <w:szCs w:val="22"/>
              </w:rPr>
              <w:t>řihlašuji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bytů:</w:t>
            </w:r>
            <w:r w:rsidR="00564328"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………….</w:t>
            </w:r>
          </w:p>
          <w:p w14:paraId="612BCE1A" w14:textId="7ADF0DDF" w:rsidR="00FA74C2" w:rsidRPr="00FA74C2" w:rsidRDefault="00FA74C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6BDA" w:rsidRPr="00FA74C2" w14:paraId="7FCDA93B" w14:textId="77777777" w:rsidTr="0086546D">
        <w:trPr>
          <w:trHeight w:val="350"/>
        </w:trPr>
        <w:tc>
          <w:tcPr>
            <w:tcW w:w="2802" w:type="dxa"/>
            <w:vMerge/>
            <w:shd w:val="clear" w:color="auto" w:fill="auto"/>
          </w:tcPr>
          <w:p w14:paraId="44493D6E" w14:textId="77777777" w:rsidR="00186BDA" w:rsidRPr="00FA74C2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59" w:type="dxa"/>
            <w:gridSpan w:val="4"/>
            <w:tcBorders>
              <w:top w:val="nil"/>
            </w:tcBorders>
            <w:shd w:val="clear" w:color="auto" w:fill="auto"/>
          </w:tcPr>
          <w:p w14:paraId="48C67043" w14:textId="77777777" w:rsidR="00186BDA" w:rsidRPr="00FA74C2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13532"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jiné: ……………………………………………………………………………………………………………</w:t>
            </w:r>
          </w:p>
        </w:tc>
      </w:tr>
      <w:tr w:rsidR="00932BAB" w:rsidRPr="00FA74C2" w14:paraId="08556C40" w14:textId="77777777" w:rsidTr="0086546D">
        <w:trPr>
          <w:trHeight w:val="717"/>
        </w:trPr>
        <w:tc>
          <w:tcPr>
            <w:tcW w:w="28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E2360C" w14:textId="272AB9C2" w:rsidR="00932BAB" w:rsidRPr="00FA74C2" w:rsidRDefault="00DD223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Maximální kapacita</w:t>
            </w:r>
            <w:r w:rsidR="0063065F" w:rsidRPr="00FA74C2">
              <w:rPr>
                <w:rFonts w:ascii="Calibri" w:hAnsi="Calibri" w:cs="Calibri"/>
                <w:b/>
                <w:sz w:val="22"/>
                <w:szCs w:val="22"/>
              </w:rPr>
              <w:t xml:space="preserve"> osob</w:t>
            </w:r>
            <w:r w:rsidR="00932BAB" w:rsidRPr="00FA74C2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932BAB" w:rsidRPr="00FA74C2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max. počet lůžek</w:t>
            </w:r>
            <w:r w:rsidR="00932BAB" w:rsidRPr="00FA74C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401657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5F958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5B9AFB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32BAB" w:rsidRPr="00FA74C2" w14:paraId="545FDA5D" w14:textId="77777777" w:rsidTr="0086546D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5026774A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BB39E1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Plátce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FA87170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A38A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D2B468" w14:textId="77777777" w:rsidR="00932BAB" w:rsidRPr="00FA74C2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3532" w:rsidRPr="00FA74C2" w14:paraId="70C792AC" w14:textId="77777777" w:rsidTr="0086546D">
        <w:trPr>
          <w:trHeight w:val="478"/>
        </w:trPr>
        <w:tc>
          <w:tcPr>
            <w:tcW w:w="2802" w:type="dxa"/>
            <w:shd w:val="clear" w:color="auto" w:fill="auto"/>
          </w:tcPr>
          <w:p w14:paraId="7C4900CA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Plátce je:</w:t>
            </w:r>
          </w:p>
        </w:tc>
        <w:tc>
          <w:tcPr>
            <w:tcW w:w="3260" w:type="dxa"/>
            <w:shd w:val="clear" w:color="auto" w:fill="auto"/>
          </w:tcPr>
          <w:p w14:paraId="17B051E0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vlastník nemovitosti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6241C807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spoluvlastník</w:t>
            </w:r>
          </w:p>
        </w:tc>
        <w:tc>
          <w:tcPr>
            <w:tcW w:w="2652" w:type="dxa"/>
            <w:shd w:val="clear" w:color="auto" w:fill="auto"/>
          </w:tcPr>
          <w:p w14:paraId="10A3A397" w14:textId="18BA5149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7E0463" w:rsidRPr="00FA74C2">
              <w:rPr>
                <w:rFonts w:ascii="Calibri" w:hAnsi="Calibri" w:cs="Calibri"/>
                <w:bCs/>
                <w:sz w:val="22"/>
                <w:szCs w:val="22"/>
              </w:rPr>
              <w:t>nájemce</w:t>
            </w:r>
          </w:p>
        </w:tc>
      </w:tr>
      <w:tr w:rsidR="00052658" w:rsidRPr="00FA74C2" w14:paraId="05331023" w14:textId="77777777" w:rsidTr="0086546D">
        <w:trPr>
          <w:trHeight w:val="698"/>
        </w:trPr>
        <w:tc>
          <w:tcPr>
            <w:tcW w:w="2802" w:type="dxa"/>
            <w:shd w:val="clear" w:color="auto" w:fill="auto"/>
          </w:tcPr>
          <w:p w14:paraId="3352C0E1" w14:textId="77777777" w:rsidR="00052658" w:rsidRPr="00FA74C2" w:rsidRDefault="0005265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Jméno a příjmení /</w:t>
            </w:r>
            <w:r w:rsidRPr="00FA74C2">
              <w:rPr>
                <w:rFonts w:ascii="Calibri" w:hAnsi="Calibri" w:cs="Calibri"/>
                <w:b/>
                <w:sz w:val="22"/>
                <w:szCs w:val="22"/>
              </w:rPr>
              <w:br/>
              <w:t>Název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(u právnických osob)</w:t>
            </w:r>
          </w:p>
        </w:tc>
        <w:tc>
          <w:tcPr>
            <w:tcW w:w="7959" w:type="dxa"/>
            <w:gridSpan w:val="4"/>
            <w:shd w:val="clear" w:color="auto" w:fill="auto"/>
          </w:tcPr>
          <w:p w14:paraId="08BE3CE7" w14:textId="77777777" w:rsidR="00052658" w:rsidRPr="00FA74C2" w:rsidRDefault="0005265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00F2D" w:rsidRPr="00FA74C2" w14:paraId="53E5D9AE" w14:textId="77777777" w:rsidTr="0086546D">
        <w:trPr>
          <w:trHeight w:val="707"/>
        </w:trPr>
        <w:tc>
          <w:tcPr>
            <w:tcW w:w="2802" w:type="dxa"/>
            <w:shd w:val="clear" w:color="auto" w:fill="auto"/>
          </w:tcPr>
          <w:p w14:paraId="075EF9F0" w14:textId="2BD2C399" w:rsidR="00F00F2D" w:rsidRPr="00FA74C2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Rodné číslo</w:t>
            </w:r>
            <w:r w:rsidR="00035704" w:rsidRPr="00FA74C2">
              <w:rPr>
                <w:rFonts w:ascii="Calibri" w:hAnsi="Calibri" w:cs="Calibri"/>
                <w:b/>
                <w:sz w:val="22"/>
                <w:szCs w:val="22"/>
              </w:rPr>
              <w:t xml:space="preserve"> /</w:t>
            </w:r>
            <w:r w:rsidR="00035704" w:rsidRPr="00FA74C2">
              <w:rPr>
                <w:rFonts w:ascii="Calibri" w:hAnsi="Calibri" w:cs="Calibri"/>
                <w:b/>
                <w:sz w:val="22"/>
                <w:szCs w:val="22"/>
              </w:rPr>
              <w:br/>
              <w:t>IČ</w:t>
            </w:r>
            <w:r w:rsidR="00035704"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(u </w:t>
            </w:r>
            <w:r w:rsidR="00FF6ABD" w:rsidRPr="00FA74C2">
              <w:rPr>
                <w:rFonts w:ascii="Calibri" w:hAnsi="Calibri" w:cs="Calibri"/>
                <w:bCs/>
                <w:sz w:val="22"/>
                <w:szCs w:val="22"/>
              </w:rPr>
              <w:t>podnikajících</w:t>
            </w:r>
            <w:r w:rsidR="00035704"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osob)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1A713BF" w14:textId="77777777" w:rsidR="00F00F2D" w:rsidRPr="00FA74C2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9EAE1" w14:textId="77777777" w:rsidR="00F00F2D" w:rsidRPr="00FA74C2" w:rsidRDefault="00ED6B5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  <w:p w14:paraId="61AD82FE" w14:textId="54C136FE" w:rsidR="00ED6B59" w:rsidRPr="00FA74C2" w:rsidRDefault="00ED6B5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>(liší-li se od plátce)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588726BC" w14:textId="77777777" w:rsidR="00F00F2D" w:rsidRPr="00FA74C2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405B" w:rsidRPr="00FA74C2" w14:paraId="48361511" w14:textId="77777777" w:rsidTr="0086546D">
        <w:trPr>
          <w:trHeight w:val="707"/>
        </w:trPr>
        <w:tc>
          <w:tcPr>
            <w:tcW w:w="2802" w:type="dxa"/>
            <w:shd w:val="clear" w:color="auto" w:fill="auto"/>
          </w:tcPr>
          <w:p w14:paraId="12FEB442" w14:textId="4B4649D2" w:rsidR="007C405B" w:rsidRPr="00FA74C2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Telefonní číslo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br/>
              <w:t>(povinné)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55FB87" w14:textId="77777777" w:rsidR="007C405B" w:rsidRPr="00FA74C2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F42B0" w14:textId="77777777" w:rsidR="007C405B" w:rsidRPr="00FA74C2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br/>
              <w:t>(nepovinné)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31CE08D8" w14:textId="77777777" w:rsidR="007C405B" w:rsidRPr="00FA74C2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3532" w:rsidRPr="00FA74C2" w14:paraId="6EDF96BA" w14:textId="77777777" w:rsidTr="0086546D">
        <w:trPr>
          <w:trHeight w:val="707"/>
        </w:trPr>
        <w:tc>
          <w:tcPr>
            <w:tcW w:w="2802" w:type="dxa"/>
            <w:shd w:val="clear" w:color="auto" w:fill="auto"/>
          </w:tcPr>
          <w:p w14:paraId="5DD31BC5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Trvalý pobyt / sídlo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br/>
              <w:t>(liší-li se od nemovitosti)</w:t>
            </w:r>
          </w:p>
        </w:tc>
        <w:tc>
          <w:tcPr>
            <w:tcW w:w="7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DD324E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3532" w:rsidRPr="00FA74C2" w14:paraId="0CAC68A4" w14:textId="77777777" w:rsidTr="0086546D">
        <w:trPr>
          <w:trHeight w:val="68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12A646D9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Doručovací adresa</w:t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br/>
              <w:t>(liší-li se od pobytu)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F8AE41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1A8A9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F04C50" w14:textId="77777777" w:rsidR="00D13532" w:rsidRPr="00FA74C2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76D7A" w:rsidRPr="00FA74C2" w14:paraId="6DEE1BA4" w14:textId="77777777" w:rsidTr="0086546D">
        <w:tc>
          <w:tcPr>
            <w:tcW w:w="6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565BF0" w14:textId="77777777" w:rsidR="00876D7A" w:rsidRPr="00FA74C2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DE0656" w14:textId="684A7CC0" w:rsidR="00876D7A" w:rsidRPr="00FA74C2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Poskytování úplatného pobytu</w:t>
            </w:r>
          </w:p>
        </w:tc>
        <w:tc>
          <w:tcPr>
            <w:tcW w:w="20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A5CCBC" w14:textId="77777777" w:rsidR="00876D7A" w:rsidRPr="00FA74C2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14:paraId="3EAC2AAE" w14:textId="77777777" w:rsidR="00876D7A" w:rsidRPr="00FA74C2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39A3" w:rsidRPr="00FA74C2" w14:paraId="4AFEC106" w14:textId="77777777" w:rsidTr="0086546D">
        <w:trPr>
          <w:trHeight w:val="478"/>
        </w:trPr>
        <w:tc>
          <w:tcPr>
            <w:tcW w:w="2802" w:type="dxa"/>
            <w:shd w:val="clear" w:color="auto" w:fill="auto"/>
          </w:tcPr>
          <w:p w14:paraId="7E7A76A7" w14:textId="16E2F601" w:rsidR="00DD39A3" w:rsidRPr="00FA74C2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Zahájení činnosti dne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B26E6BE" w14:textId="77777777" w:rsidR="00DD39A3" w:rsidRPr="00FA74C2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EED73" w14:textId="0DB64A35" w:rsidR="00DD39A3" w:rsidRPr="00FA74C2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t>Evidenční knihu vedu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</w:tcPr>
          <w:p w14:paraId="661F7DF0" w14:textId="684B3734" w:rsidR="00DD39A3" w:rsidRPr="00FA74C2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v listinné podobě</w:t>
            </w:r>
          </w:p>
          <w:p w14:paraId="2891C605" w14:textId="77777777" w:rsidR="00A12298" w:rsidRPr="00FA74C2" w:rsidRDefault="00A12298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0983A3B" w14:textId="21F8EF6E" w:rsidR="00DD39A3" w:rsidRPr="00FA74C2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A74C2">
              <w:rPr>
                <w:rFonts w:ascii="Calibri" w:hAnsi="Calibri" w:cs="Calibri"/>
                <w:b/>
                <w:sz w:val="22"/>
                <w:szCs w:val="22"/>
              </w:rPr>
              <w:sym w:font="Webdings" w:char="F063"/>
            </w:r>
            <w:r w:rsidRPr="00FA74C2">
              <w:rPr>
                <w:rFonts w:ascii="Calibri" w:hAnsi="Calibri" w:cs="Calibri"/>
                <w:bCs/>
                <w:sz w:val="22"/>
                <w:szCs w:val="22"/>
              </w:rPr>
              <w:t xml:space="preserve">  elektronicky</w:t>
            </w:r>
          </w:p>
        </w:tc>
      </w:tr>
      <w:tr w:rsidR="00DD39A3" w:rsidRPr="00FA74C2" w14:paraId="10AB41BC" w14:textId="77777777" w:rsidTr="0063065F">
        <w:trPr>
          <w:gridAfter w:val="4"/>
          <w:wAfter w:w="795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9859" w14:textId="77777777" w:rsidR="00DD39A3" w:rsidRPr="00FA74C2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1297314" w14:textId="77777777" w:rsidR="00741D94" w:rsidRPr="00FA74C2" w:rsidRDefault="00741D94" w:rsidP="00FA74C2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120BA183" w14:textId="77777777" w:rsidR="00052658" w:rsidRPr="00FA74C2" w:rsidRDefault="0005265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633FEC70" w14:textId="77777777" w:rsidR="00052658" w:rsidRPr="00FA74C2" w:rsidRDefault="00052658" w:rsidP="00052658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</w:rPr>
      </w:pPr>
      <w:r w:rsidRPr="00FA74C2">
        <w:rPr>
          <w:rFonts w:ascii="Calibri" w:hAnsi="Calibri" w:cs="Calibri"/>
          <w:b/>
          <w:sz w:val="22"/>
          <w:szCs w:val="22"/>
        </w:rPr>
        <w:t xml:space="preserve">Datum: </w:t>
      </w:r>
      <w:r w:rsidRPr="00FA74C2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/>
          <w:sz w:val="22"/>
          <w:szCs w:val="22"/>
        </w:rPr>
        <w:t xml:space="preserve">Podpis plátce: </w:t>
      </w:r>
      <w:r w:rsidRPr="00FA74C2">
        <w:rPr>
          <w:rFonts w:ascii="Calibri" w:hAnsi="Calibri" w:cs="Calibri"/>
          <w:bCs/>
          <w:sz w:val="22"/>
          <w:szCs w:val="22"/>
        </w:rPr>
        <w:t>………………………………………………</w:t>
      </w:r>
    </w:p>
    <w:p w14:paraId="265E7A54" w14:textId="04EFF5FA" w:rsidR="005C201A" w:rsidRPr="00FA74C2" w:rsidRDefault="00052658" w:rsidP="00DC1C83">
      <w:pPr>
        <w:pBdr>
          <w:bottom w:val="single" w:sz="4" w:space="1" w:color="auto"/>
        </w:pBd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="007C405B" w:rsidRPr="00FA74C2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Pr="00FA74C2">
        <w:rPr>
          <w:rFonts w:ascii="Calibri" w:hAnsi="Calibri" w:cs="Calibri"/>
          <w:bCs/>
          <w:sz w:val="22"/>
          <w:szCs w:val="22"/>
        </w:rPr>
        <w:t>(v případě zastupování doložte plnou moc)</w:t>
      </w:r>
      <w:r w:rsidRPr="00FA74C2">
        <w:rPr>
          <w:rFonts w:ascii="Calibri" w:hAnsi="Calibri" w:cs="Calibri"/>
          <w:sz w:val="22"/>
          <w:szCs w:val="22"/>
        </w:rPr>
        <w:t xml:space="preserve"> </w:t>
      </w:r>
    </w:p>
    <w:p w14:paraId="04BC37AA" w14:textId="43B01EF1" w:rsidR="0063065F" w:rsidRPr="00FA74C2" w:rsidRDefault="0063065F" w:rsidP="007C405B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569FE781" w14:textId="4F81258A" w:rsidR="0063065F" w:rsidRPr="00FA74C2" w:rsidRDefault="0063065F" w:rsidP="007C405B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288A0BA1" w14:textId="52ECF9ED" w:rsidR="0063065F" w:rsidRPr="00FA74C2" w:rsidRDefault="0063065F" w:rsidP="007C405B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683CDC27" w14:textId="01D6A2F5" w:rsidR="0063065F" w:rsidRPr="00FA74C2" w:rsidRDefault="0063065F" w:rsidP="007C405B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22363BDD" w14:textId="15A3633C" w:rsidR="0063065F" w:rsidRPr="00FA74C2" w:rsidRDefault="0063065F" w:rsidP="007C405B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3822A607" w14:textId="24481AFC" w:rsidR="0063065F" w:rsidRPr="00FA74C2" w:rsidRDefault="0063065F" w:rsidP="007C405B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7D3FF11D" w14:textId="1BC1496E" w:rsidR="0063065F" w:rsidRPr="00FA74C2" w:rsidRDefault="0063065F" w:rsidP="0063065F">
      <w:pPr>
        <w:suppressAutoHyphens/>
        <w:autoSpaceDN w:val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A74C2">
        <w:rPr>
          <w:rFonts w:ascii="Calibri" w:hAnsi="Calibri" w:cs="Calibri"/>
          <w:b/>
          <w:sz w:val="22"/>
          <w:szCs w:val="22"/>
        </w:rPr>
        <w:t xml:space="preserve">Dne: </w:t>
      </w:r>
      <w:r w:rsidRPr="00FA74C2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Cs/>
          <w:sz w:val="22"/>
          <w:szCs w:val="22"/>
        </w:rPr>
        <w:tab/>
      </w:r>
      <w:r w:rsidRPr="00FA74C2">
        <w:rPr>
          <w:rFonts w:ascii="Calibri" w:hAnsi="Calibri" w:cs="Calibri"/>
          <w:b/>
          <w:sz w:val="22"/>
          <w:szCs w:val="22"/>
        </w:rPr>
        <w:t xml:space="preserve">Převzal za OÚ: </w:t>
      </w:r>
      <w:r w:rsidRPr="00FA74C2">
        <w:rPr>
          <w:rFonts w:ascii="Calibri" w:hAnsi="Calibri" w:cs="Calibri"/>
          <w:bCs/>
          <w:sz w:val="22"/>
          <w:szCs w:val="22"/>
        </w:rPr>
        <w:t>………………………………………………</w:t>
      </w:r>
    </w:p>
    <w:sectPr w:rsidR="0063065F" w:rsidRPr="00FA74C2" w:rsidSect="000C0B7A">
      <w:headerReference w:type="default" r:id="rId10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4196" w14:textId="77777777" w:rsidR="00DC420C" w:rsidRDefault="00DC420C">
      <w:r>
        <w:separator/>
      </w:r>
    </w:p>
  </w:endnote>
  <w:endnote w:type="continuationSeparator" w:id="0">
    <w:p w14:paraId="06D259EF" w14:textId="77777777" w:rsidR="00DC420C" w:rsidRDefault="00DC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4DD8" w14:textId="77777777" w:rsidR="00DC420C" w:rsidRDefault="00DC420C">
      <w:r>
        <w:separator/>
      </w:r>
    </w:p>
  </w:footnote>
  <w:footnote w:type="continuationSeparator" w:id="0">
    <w:p w14:paraId="64668F3C" w14:textId="77777777" w:rsidR="00DC420C" w:rsidRDefault="00DC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B88C" w14:textId="77777777" w:rsidR="00C06E78" w:rsidRPr="004B3B4E" w:rsidRDefault="00C06E78" w:rsidP="00C06E78">
    <w:pPr>
      <w:pStyle w:val="Zhlav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426D0D" wp14:editId="3F5E7B24">
          <wp:simplePos x="0" y="0"/>
          <wp:positionH relativeFrom="column">
            <wp:posOffset>-15240</wp:posOffset>
          </wp:positionH>
          <wp:positionV relativeFrom="paragraph">
            <wp:posOffset>-21590</wp:posOffset>
          </wp:positionV>
          <wp:extent cx="760095" cy="876300"/>
          <wp:effectExtent l="0" t="0" r="1905" b="0"/>
          <wp:wrapTight wrapText="bothSides">
            <wp:wrapPolygon edited="0">
              <wp:start x="0" y="0"/>
              <wp:lineTo x="0" y="21130"/>
              <wp:lineTo x="21113" y="21130"/>
              <wp:lineTo x="2111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6F1D1" wp14:editId="6D979B51">
              <wp:simplePos x="0" y="0"/>
              <wp:positionH relativeFrom="column">
                <wp:posOffset>1005205</wp:posOffset>
              </wp:positionH>
              <wp:positionV relativeFrom="paragraph">
                <wp:posOffset>207010</wp:posOffset>
              </wp:positionV>
              <wp:extent cx="24765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6DC2B2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5pt,16.3pt" to="274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z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>
      <w:t xml:space="preserve">   </w:t>
    </w:r>
    <w:r w:rsidRPr="004B3B4E">
      <w:rPr>
        <w:b/>
        <w:bCs/>
        <w:sz w:val="32"/>
        <w:szCs w:val="32"/>
      </w:rPr>
      <w:t>Obec</w:t>
    </w:r>
    <w:r>
      <w:rPr>
        <w:b/>
        <w:bCs/>
        <w:sz w:val="32"/>
        <w:szCs w:val="32"/>
      </w:rPr>
      <w:t>ní úřad</w:t>
    </w:r>
    <w:r w:rsidRPr="004B3B4E">
      <w:rPr>
        <w:b/>
        <w:bCs/>
        <w:sz w:val="32"/>
        <w:szCs w:val="32"/>
      </w:rPr>
      <w:t xml:space="preserve"> Žiželice</w:t>
    </w:r>
  </w:p>
  <w:p w14:paraId="52ABD9BB" w14:textId="77777777" w:rsidR="00C06E78" w:rsidRPr="004B3B4E" w:rsidRDefault="00C06E78" w:rsidP="00C06E78">
    <w:pPr>
      <w:pStyle w:val="Zhlav"/>
      <w:rPr>
        <w:szCs w:val="24"/>
      </w:rPr>
    </w:pPr>
    <w:r>
      <w:t xml:space="preserve">   </w:t>
    </w:r>
    <w:r w:rsidRPr="004B3B4E">
      <w:rPr>
        <w:szCs w:val="24"/>
      </w:rPr>
      <w:t>Masarykovo náměstí 1, 281 29 Žiželice</w:t>
    </w:r>
  </w:p>
  <w:p w14:paraId="25CCCA0E" w14:textId="77777777" w:rsidR="00C06E78" w:rsidRPr="004B3B4E" w:rsidRDefault="00C06E78" w:rsidP="00C06E78">
    <w:pPr>
      <w:pStyle w:val="Zhlav"/>
      <w:rPr>
        <w:szCs w:val="24"/>
      </w:rPr>
    </w:pPr>
    <w:r w:rsidRPr="004B3B4E">
      <w:rPr>
        <w:szCs w:val="24"/>
      </w:rPr>
      <w:t xml:space="preserve">   IČ: 00235962, DIČ: CZ00235962</w:t>
    </w:r>
  </w:p>
  <w:p w14:paraId="3C703CE0" w14:textId="77777777" w:rsidR="00C06E78" w:rsidRPr="004B3B4E" w:rsidRDefault="00C06E78" w:rsidP="00C06E78">
    <w:pPr>
      <w:pStyle w:val="Zhlav"/>
      <w:rPr>
        <w:sz w:val="20"/>
      </w:rPr>
    </w:pPr>
    <w:r>
      <w:t xml:space="preserve">   </w:t>
    </w:r>
    <w:r w:rsidRPr="004B3B4E">
      <w:rPr>
        <w:sz w:val="20"/>
      </w:rPr>
      <w:t xml:space="preserve">Tel.: 321 789 137, e-mail: </w:t>
    </w:r>
    <w:hyperlink r:id="rId2" w:history="1">
      <w:r w:rsidRPr="009C4B29">
        <w:rPr>
          <w:rStyle w:val="Hypertextovodkaz"/>
          <w:sz w:val="20"/>
        </w:rPr>
        <w:t>obec@zizelice.cz</w:t>
      </w:r>
    </w:hyperlink>
  </w:p>
  <w:p w14:paraId="38DC2349" w14:textId="77777777" w:rsidR="00C06E78" w:rsidRPr="00733CD2" w:rsidRDefault="00C06E78" w:rsidP="00C06E78">
    <w:pPr>
      <w:pStyle w:val="Zhlav"/>
      <w:rPr>
        <w:sz w:val="20"/>
      </w:rPr>
    </w:pPr>
    <w:r w:rsidRPr="004B3B4E">
      <w:rPr>
        <w:sz w:val="20"/>
      </w:rPr>
      <w:t xml:space="preserve"> </w:t>
    </w:r>
    <w:r>
      <w:rPr>
        <w:sz w:val="20"/>
      </w:rPr>
      <w:t xml:space="preserve">   </w:t>
    </w:r>
    <w:hyperlink r:id="rId3" w:history="1">
      <w:r w:rsidRPr="00733CD2">
        <w:rPr>
          <w:sz w:val="20"/>
        </w:rPr>
        <w:t>www.zizelice.cz</w:t>
      </w:r>
    </w:hyperlink>
  </w:p>
  <w:p w14:paraId="3F2B0ED7" w14:textId="02CC9B05" w:rsidR="00FA74C2" w:rsidRDefault="00FA74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26D96"/>
    <w:multiLevelType w:val="multilevel"/>
    <w:tmpl w:val="E14A5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EA6982"/>
    <w:multiLevelType w:val="hybridMultilevel"/>
    <w:tmpl w:val="D19AB614"/>
    <w:lvl w:ilvl="0" w:tplc="F04A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90BB0"/>
    <w:multiLevelType w:val="hybridMultilevel"/>
    <w:tmpl w:val="3434FB4E"/>
    <w:lvl w:ilvl="0" w:tplc="3CEEE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751E"/>
    <w:multiLevelType w:val="hybridMultilevel"/>
    <w:tmpl w:val="78F4CE9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333F5"/>
    <w:multiLevelType w:val="multilevel"/>
    <w:tmpl w:val="1D4AF88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8EA2CB9"/>
    <w:multiLevelType w:val="hybridMultilevel"/>
    <w:tmpl w:val="D19AB614"/>
    <w:lvl w:ilvl="0" w:tplc="F04A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85BA2"/>
    <w:multiLevelType w:val="hybridMultilevel"/>
    <w:tmpl w:val="373C88F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E4B96"/>
    <w:multiLevelType w:val="hybridMultilevel"/>
    <w:tmpl w:val="78F4CE9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F1A94"/>
    <w:multiLevelType w:val="hybridMultilevel"/>
    <w:tmpl w:val="8DF2D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F1A"/>
    <w:rsid w:val="00035704"/>
    <w:rsid w:val="00035E0F"/>
    <w:rsid w:val="00052658"/>
    <w:rsid w:val="00063FD9"/>
    <w:rsid w:val="0009086B"/>
    <w:rsid w:val="00096A2D"/>
    <w:rsid w:val="000B475E"/>
    <w:rsid w:val="000C0B7A"/>
    <w:rsid w:val="00165167"/>
    <w:rsid w:val="001653D3"/>
    <w:rsid w:val="001779E8"/>
    <w:rsid w:val="0018131C"/>
    <w:rsid w:val="00186BDA"/>
    <w:rsid w:val="001956B3"/>
    <w:rsid w:val="001A1DDF"/>
    <w:rsid w:val="001A4634"/>
    <w:rsid w:val="001B4BA1"/>
    <w:rsid w:val="001C7BB1"/>
    <w:rsid w:val="002057AF"/>
    <w:rsid w:val="0021106C"/>
    <w:rsid w:val="0024722A"/>
    <w:rsid w:val="0029767A"/>
    <w:rsid w:val="002E199C"/>
    <w:rsid w:val="00321592"/>
    <w:rsid w:val="0032211A"/>
    <w:rsid w:val="0032592B"/>
    <w:rsid w:val="00331818"/>
    <w:rsid w:val="00396B50"/>
    <w:rsid w:val="003E6F5A"/>
    <w:rsid w:val="004440E9"/>
    <w:rsid w:val="00462D8C"/>
    <w:rsid w:val="00493D32"/>
    <w:rsid w:val="004B78E2"/>
    <w:rsid w:val="004F380D"/>
    <w:rsid w:val="004F49A6"/>
    <w:rsid w:val="00502B6E"/>
    <w:rsid w:val="00531256"/>
    <w:rsid w:val="00564328"/>
    <w:rsid w:val="005732C9"/>
    <w:rsid w:val="005B3690"/>
    <w:rsid w:val="005C201A"/>
    <w:rsid w:val="005F0617"/>
    <w:rsid w:val="0062784A"/>
    <w:rsid w:val="0063065F"/>
    <w:rsid w:val="00641107"/>
    <w:rsid w:val="00663B69"/>
    <w:rsid w:val="0066792F"/>
    <w:rsid w:val="006843C9"/>
    <w:rsid w:val="006A24EA"/>
    <w:rsid w:val="006C0D6D"/>
    <w:rsid w:val="00741D94"/>
    <w:rsid w:val="0074769C"/>
    <w:rsid w:val="007804FE"/>
    <w:rsid w:val="007C405B"/>
    <w:rsid w:val="007E0463"/>
    <w:rsid w:val="007E1DB2"/>
    <w:rsid w:val="007E6600"/>
    <w:rsid w:val="008355DE"/>
    <w:rsid w:val="0086546D"/>
    <w:rsid w:val="00876D7A"/>
    <w:rsid w:val="00885163"/>
    <w:rsid w:val="008A41E8"/>
    <w:rsid w:val="008E1B0F"/>
    <w:rsid w:val="008E6EAC"/>
    <w:rsid w:val="008F1A02"/>
    <w:rsid w:val="00903856"/>
    <w:rsid w:val="009160F0"/>
    <w:rsid w:val="009305F8"/>
    <w:rsid w:val="00932BAB"/>
    <w:rsid w:val="00945F6D"/>
    <w:rsid w:val="0095774C"/>
    <w:rsid w:val="00980F33"/>
    <w:rsid w:val="00982AAF"/>
    <w:rsid w:val="00A12298"/>
    <w:rsid w:val="00A17FA6"/>
    <w:rsid w:val="00A20F96"/>
    <w:rsid w:val="00A54488"/>
    <w:rsid w:val="00A70D96"/>
    <w:rsid w:val="00AA0365"/>
    <w:rsid w:val="00AE7F96"/>
    <w:rsid w:val="00B10403"/>
    <w:rsid w:val="00B47076"/>
    <w:rsid w:val="00B52F19"/>
    <w:rsid w:val="00B560E7"/>
    <w:rsid w:val="00BA7C9E"/>
    <w:rsid w:val="00BB2F2D"/>
    <w:rsid w:val="00BB707D"/>
    <w:rsid w:val="00BC2F72"/>
    <w:rsid w:val="00BF7CE8"/>
    <w:rsid w:val="00C06E78"/>
    <w:rsid w:val="00C33A16"/>
    <w:rsid w:val="00C344CF"/>
    <w:rsid w:val="00C61273"/>
    <w:rsid w:val="00CB0CEF"/>
    <w:rsid w:val="00CD303D"/>
    <w:rsid w:val="00CF1FB9"/>
    <w:rsid w:val="00D13532"/>
    <w:rsid w:val="00D27851"/>
    <w:rsid w:val="00D45D90"/>
    <w:rsid w:val="00DC1C83"/>
    <w:rsid w:val="00DC420C"/>
    <w:rsid w:val="00DD2239"/>
    <w:rsid w:val="00DD39A3"/>
    <w:rsid w:val="00DE0A96"/>
    <w:rsid w:val="00DE231E"/>
    <w:rsid w:val="00E67012"/>
    <w:rsid w:val="00E93508"/>
    <w:rsid w:val="00ED6B59"/>
    <w:rsid w:val="00EF5683"/>
    <w:rsid w:val="00F00F2D"/>
    <w:rsid w:val="00F0648A"/>
    <w:rsid w:val="00F3107D"/>
    <w:rsid w:val="00F62FF6"/>
    <w:rsid w:val="00F71B77"/>
    <w:rsid w:val="00F7709B"/>
    <w:rsid w:val="00F83C6F"/>
    <w:rsid w:val="00F84DF7"/>
    <w:rsid w:val="00FA0D1D"/>
    <w:rsid w:val="00FA74C2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96F9D"/>
  <w15:chartTrackingRefBased/>
  <w15:docId w15:val="{334936C7-BB60-4EF3-AFC0-A783055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80F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980F3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uiPriority w:val="39"/>
    <w:rsid w:val="0039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32B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2BA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07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47076"/>
  </w:style>
  <w:style w:type="character" w:customStyle="1" w:styleId="PedmtkomenteChar">
    <w:name w:val="Předmět komentáře Char"/>
    <w:link w:val="Pedmtkomente"/>
    <w:uiPriority w:val="99"/>
    <w:semiHidden/>
    <w:rsid w:val="00B47076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A74C2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C0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zelice.cz" TargetMode="External"/><Relationship Id="rId2" Type="http://schemas.openxmlformats.org/officeDocument/2006/relationships/hyperlink" Target="mailto:obec@zizel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4A586BA84E94BB73AAC71BE2E871F" ma:contentTypeVersion="8" ma:contentTypeDescription="Vytvoří nový dokument" ma:contentTypeScope="" ma:versionID="3278447f316b7f130d828cd6792248b6">
  <xsd:schema xmlns:xsd="http://www.w3.org/2001/XMLSchema" xmlns:xs="http://www.w3.org/2001/XMLSchema" xmlns:p="http://schemas.microsoft.com/office/2006/metadata/properties" xmlns:ns3="6afedae5-afb1-47dd-8251-d7b616c099c5" targetNamespace="http://schemas.microsoft.com/office/2006/metadata/properties" ma:root="true" ma:fieldsID="ad4df830dec77e088eadf0fa944d8ce7" ns3:_="">
    <xsd:import namespace="6afedae5-afb1-47dd-8251-d7b616c0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ae5-afb1-47dd-8251-d7b616c0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F6C54-5F6F-46BE-B1AD-9D850E9F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ae5-afb1-47dd-8251-d7b616c0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8CB76-3842-45C0-9202-64199E02D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7A0B4-E46B-40BE-92C1-27FDEB409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Šárka Dařílková</cp:lastModifiedBy>
  <cp:revision>3</cp:revision>
  <cp:lastPrinted>2019-11-20T10:45:00Z</cp:lastPrinted>
  <dcterms:created xsi:type="dcterms:W3CDTF">2021-03-01T13:07:00Z</dcterms:created>
  <dcterms:modified xsi:type="dcterms:W3CDTF">2022-01-05T13:15:00Z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0x0101004194A586BA84E94BB73AAC71BE2E871F</vt:lpwstr>
  </property>
</Properties>
</file>